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ab3238b314e3f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406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406" /></Relationships>
</file>